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08EA8">
      <w:pPr>
        <w:rPr>
          <w:rFonts w:hint="default" w:ascii="Times New Roman" w:hAnsi="Times New Roman" w:eastAsiaTheme="minorEastAsia"/>
          <w:b/>
          <w:bCs/>
          <w:sz w:val="24"/>
          <w:szCs w:val="30"/>
          <w:lang w:val="en-US" w:eastAsia="zh-CN"/>
        </w:rPr>
      </w:pPr>
      <w:r>
        <w:rPr>
          <w:rFonts w:hint="eastAsia" w:ascii="Times New Roman" w:hAnsi="Times New Roman" w:eastAsiaTheme="minorEastAsia"/>
          <w:b/>
          <w:bCs/>
          <w:sz w:val="24"/>
          <w:szCs w:val="30"/>
          <w:lang w:val="en-US" w:eastAsia="zh-CN"/>
        </w:rPr>
        <w:t xml:space="preserve">My </w:t>
      </w:r>
      <w:r>
        <w:rPr>
          <w:rFonts w:hint="eastAsia" w:ascii="Times New Roman" w:hAnsi="Times New Roman"/>
          <w:b/>
          <w:bCs/>
          <w:sz w:val="24"/>
          <w:szCs w:val="30"/>
          <w:lang w:val="en-US" w:eastAsia="zh-CN"/>
        </w:rPr>
        <w:t>Passion for Martial Arts</w:t>
      </w:r>
    </w:p>
    <w:p w14:paraId="46F75427">
      <w:pPr>
        <w:rPr>
          <w:rFonts w:hint="eastAsia" w:ascii="Times New Roman" w:hAnsi="Times New Roman" w:eastAsiaTheme="minorEastAsia"/>
          <w:b/>
          <w:bCs/>
          <w:sz w:val="24"/>
          <w:szCs w:val="30"/>
          <w:lang w:val="en-US" w:eastAsia="zh-CN"/>
        </w:rPr>
      </w:pPr>
      <w:r>
        <w:rPr>
          <w:rFonts w:hint="eastAsia" w:ascii="Times New Roman" w:hAnsi="Times New Roman" w:eastAsiaTheme="minorEastAsia"/>
          <w:b/>
          <w:bCs/>
          <w:sz w:val="24"/>
          <w:szCs w:val="30"/>
          <w:lang w:eastAsia="zh-CN"/>
        </w:rPr>
        <w:t>我</w:t>
      </w:r>
      <w:r>
        <w:rPr>
          <w:rFonts w:hint="eastAsia" w:ascii="Times New Roman" w:hAnsi="Times New Roman" w:eastAsiaTheme="minorEastAsia"/>
          <w:b/>
          <w:bCs/>
          <w:sz w:val="24"/>
          <w:szCs w:val="30"/>
          <w:lang w:val="en-US" w:eastAsia="zh-CN"/>
        </w:rPr>
        <w:t>为武术来</w:t>
      </w:r>
    </w:p>
    <w:p w14:paraId="23C947F8">
      <w:pPr>
        <w:rPr>
          <w:rFonts w:hint="default" w:ascii="Times New Roman" w:hAnsi="Times New Roman" w:eastAsiaTheme="minorEastAsia"/>
          <w:sz w:val="24"/>
          <w:lang w:val="en-US" w:eastAsia="zh-CN"/>
        </w:rPr>
      </w:pPr>
    </w:p>
    <w:p w14:paraId="40672C6B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My hometown is Milan, Italy</w:t>
      </w:r>
    </w:p>
    <w:p w14:paraId="44F72F7B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我的家乡在意大利米兰</w:t>
      </w:r>
    </w:p>
    <w:p w14:paraId="37ADA28C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When I was a kid, I watched Chinese cartoons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,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and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k</w:t>
      </w:r>
      <w:r>
        <w:rPr>
          <w:rFonts w:hint="eastAsia" w:ascii="Times New Roman" w:hAnsi="Times New Roman" w:eastAsiaTheme="minorEastAsia"/>
          <w:color w:val="auto"/>
          <w:sz w:val="24"/>
        </w:rPr>
        <w:t>ung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f</w:t>
      </w:r>
      <w:r>
        <w:rPr>
          <w:rFonts w:hint="eastAsia" w:ascii="Times New Roman" w:hAnsi="Times New Roman" w:eastAsiaTheme="minorEastAsia"/>
          <w:color w:val="auto"/>
          <w:sz w:val="24"/>
        </w:rPr>
        <w:t>u movies</w:t>
      </w:r>
    </w:p>
    <w:p w14:paraId="72FD2F9D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我小时候看过中国动画片、功夫电影</w:t>
      </w:r>
    </w:p>
    <w:p w14:paraId="5AF8C136">
      <w:pPr>
        <w:rPr>
          <w:rFonts w:hint="eastAsia" w:ascii="Times New Roman" w:hAnsi="Times New Roman" w:eastAsiaTheme="minorEastAsia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I know Chinese k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ung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f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u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 xml:space="preserve"> actors 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such as Jackie Chan and Jet Li</w:t>
      </w:r>
    </w:p>
    <w:p w14:paraId="645D9930">
      <w:pPr>
        <w:rPr>
          <w:rFonts w:hint="eastAsia" w:ascii="Times New Roman" w:hAnsi="Times New Roman" w:eastAsiaTheme="minorEastAsia"/>
          <w:color w:val="auto"/>
          <w:sz w:val="24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比如成龙、李连杰等</w:t>
      </w:r>
    </w:p>
    <w:p w14:paraId="093B0C7E">
      <w:pPr>
        <w:rPr>
          <w:rFonts w:hint="default" w:ascii="Times New Roman" w:hAnsi="Times New Roman" w:eastAsiaTheme="minorEastAsia"/>
          <w:color w:val="auto"/>
          <w:sz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From these, I have nurtured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 xml:space="preserve"> a Chinese </w:t>
      </w:r>
      <w:r>
        <w:rPr>
          <w:rFonts w:hint="eastAsia" w:ascii="Times New Roman" w:hAnsi="Times New Roman" w:eastAsiaTheme="minorEastAsia"/>
          <w:color w:val="auto"/>
          <w:sz w:val="24"/>
        </w:rPr>
        <w:t>dream</w:t>
      </w:r>
    </w:p>
    <w:p w14:paraId="137835EF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由此</w:t>
      </w:r>
      <w:r>
        <w:rPr>
          <w:rFonts w:hint="eastAsia" w:ascii="Times New Roman" w:hAnsi="Times New Roman" w:eastAsiaTheme="minorEastAsia"/>
          <w:color w:val="auto"/>
          <w:sz w:val="24"/>
          <w:lang w:eastAsia="zh-CN"/>
        </w:rPr>
        <w:t>（我）</w:t>
      </w:r>
      <w:r>
        <w:rPr>
          <w:rFonts w:hint="eastAsia" w:ascii="Times New Roman" w:hAnsi="Times New Roman" w:eastAsiaTheme="minorEastAsia"/>
          <w:color w:val="auto"/>
          <w:sz w:val="24"/>
        </w:rPr>
        <w:t>萌生了一个中国梦</w:t>
      </w:r>
    </w:p>
    <w:p w14:paraId="2B64C8CF">
      <w:pPr>
        <w:rPr>
          <w:rFonts w:hint="default" w:ascii="Times New Roman" w:hAnsi="Times New Roman" w:eastAsiaTheme="minorEastAsia"/>
          <w:color w:val="auto"/>
          <w:sz w:val="24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 xml:space="preserve">I want to learn Chinese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martial arts</w:t>
      </w:r>
    </w:p>
    <w:p w14:paraId="4999D5B5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我想学习中国武术</w:t>
      </w:r>
    </w:p>
    <w:p w14:paraId="4F026F32">
      <w:pPr>
        <w:rPr>
          <w:rFonts w:hint="eastAsia" w:ascii="Times New Roman" w:hAnsi="Times New Roman" w:eastAsiaTheme="minorEastAsia"/>
          <w:color w:val="auto"/>
          <w:sz w:val="24"/>
        </w:rPr>
      </w:pPr>
    </w:p>
    <w:p w14:paraId="4D5E7386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>To pursue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 xml:space="preserve">my </w:t>
      </w:r>
      <w:r>
        <w:rPr>
          <w:rFonts w:hint="eastAsia" w:ascii="Times New Roman" w:hAnsi="Times New Roman" w:eastAsiaTheme="minorEastAsia"/>
          <w:color w:val="auto"/>
          <w:sz w:val="24"/>
        </w:rPr>
        <w:t>dream</w:t>
      </w:r>
    </w:p>
    <w:p w14:paraId="0317162B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为了追求这个梦想</w:t>
      </w:r>
    </w:p>
    <w:p w14:paraId="52574D72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I</w:t>
      </w:r>
      <w:r>
        <w:rPr>
          <w:rFonts w:hint="default" w:ascii="Times New Roman" w:hAnsi="Times New Roman"/>
          <w:color w:val="auto"/>
          <w:sz w:val="24"/>
          <w:lang w:val="en-US" w:eastAsia="zh-CN"/>
        </w:rPr>
        <w:t>’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ve been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learning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Chinese martial arts for 15 years</w:t>
      </w:r>
    </w:p>
    <w:p w14:paraId="7E6AC57A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我坚持学习中国武术15年</w:t>
      </w:r>
    </w:p>
    <w:p w14:paraId="00306432">
      <w:pPr>
        <w:rPr>
          <w:rFonts w:hint="default" w:ascii="Times New Roman" w:hAnsi="Times New Roman" w:eastAsiaTheme="minorEastAsia"/>
          <w:color w:val="auto"/>
          <w:sz w:val="24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I usually get up at 7 o</w:t>
      </w:r>
      <w:r>
        <w:rPr>
          <w:rFonts w:hint="default" w:ascii="Times New Roman" w:hAnsi="Times New Roman"/>
          <w:color w:val="auto"/>
          <w:sz w:val="24"/>
          <w:lang w:val="en-US" w:eastAsia="zh-CN"/>
        </w:rPr>
        <w:t>’</w:t>
      </w:r>
      <w:r>
        <w:rPr>
          <w:rFonts w:hint="eastAsia" w:ascii="Times New Roman" w:hAnsi="Times New Roman" w:eastAsiaTheme="minorEastAsia"/>
          <w:color w:val="auto"/>
          <w:sz w:val="24"/>
        </w:rPr>
        <w:t>clock</w:t>
      </w:r>
    </w:p>
    <w:p w14:paraId="325ED607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我一般7点起床</w:t>
      </w:r>
    </w:p>
    <w:p w14:paraId="7F9F9260">
      <w:pPr>
        <w:rPr>
          <w:rFonts w:hint="default" w:ascii="Times New Roman" w:hAnsi="Times New Roman" w:eastAsiaTheme="minorEastAsia"/>
          <w:color w:val="auto"/>
          <w:sz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 xml:space="preserve">and </w:t>
      </w:r>
      <w:r>
        <w:rPr>
          <w:rFonts w:hint="eastAsia" w:ascii="Times New Roman" w:hAnsi="Times New Roman" w:eastAsiaTheme="minorEastAsia"/>
          <w:color w:val="auto"/>
          <w:sz w:val="24"/>
        </w:rPr>
        <w:t>go for a run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 xml:space="preserve"> every morning</w:t>
      </w:r>
    </w:p>
    <w:p w14:paraId="25CFE6D0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然后</w:t>
      </w:r>
      <w:r>
        <w:rPr>
          <w:rFonts w:hint="eastAsia" w:ascii="Times New Roman" w:hAnsi="Times New Roman" w:eastAsiaTheme="minorEastAsia"/>
          <w:color w:val="auto"/>
          <w:sz w:val="24"/>
          <w:lang w:val="en-US" w:eastAsia="zh-CN"/>
        </w:rPr>
        <w:t>过</w:t>
      </w:r>
      <w:r>
        <w:rPr>
          <w:rFonts w:hint="eastAsia" w:ascii="Times New Roman" w:hAnsi="Times New Roman" w:eastAsiaTheme="minorEastAsia"/>
          <w:color w:val="auto"/>
          <w:sz w:val="24"/>
        </w:rPr>
        <w:t>来跑步</w:t>
      </w:r>
    </w:p>
    <w:p w14:paraId="3DFE391F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to improve my physical strength</w:t>
      </w:r>
    </w:p>
    <w:p w14:paraId="0686ECEA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提升自己的体力</w:t>
      </w:r>
    </w:p>
    <w:p w14:paraId="083360CE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 xml:space="preserve">I think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it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is the basis for learning martial arts</w:t>
      </w:r>
    </w:p>
    <w:p w14:paraId="0B1BEEB9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我觉得这是学习武术的基础</w:t>
      </w:r>
    </w:p>
    <w:p w14:paraId="28788B8D">
      <w:pPr>
        <w:rPr>
          <w:rFonts w:hint="eastAsia" w:ascii="Times New Roman" w:hAnsi="Times New Roman" w:eastAsiaTheme="minorEastAsia"/>
          <w:color w:val="auto"/>
          <w:sz w:val="24"/>
        </w:rPr>
      </w:pPr>
    </w:p>
    <w:p w14:paraId="5FC746DF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This time I came to China and learned various types of martial arts</w:t>
      </w:r>
    </w:p>
    <w:p w14:paraId="3C2B1A08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这次来中国学习了多种</w:t>
      </w:r>
      <w:r>
        <w:rPr>
          <w:rFonts w:hint="eastAsia" w:ascii="Times New Roman" w:hAnsi="Times New Roman" w:eastAsiaTheme="minorEastAsia"/>
          <w:color w:val="auto"/>
          <w:sz w:val="24"/>
          <w:lang w:eastAsia="zh-CN"/>
        </w:rPr>
        <w:t>（</w:t>
      </w:r>
      <w:r>
        <w:rPr>
          <w:rFonts w:hint="eastAsia" w:ascii="Times New Roman" w:hAnsi="Times New Roman" w:eastAsiaTheme="minorEastAsia"/>
          <w:color w:val="auto"/>
          <w:sz w:val="24"/>
          <w:lang w:val="en-US" w:eastAsia="zh-CN"/>
        </w:rPr>
        <w:t>类型</w:t>
      </w:r>
      <w:r>
        <w:rPr>
          <w:rFonts w:hint="eastAsia" w:ascii="Times New Roman" w:hAnsi="Times New Roman" w:eastAsiaTheme="minorEastAsia"/>
          <w:color w:val="auto"/>
          <w:sz w:val="24"/>
          <w:lang w:eastAsia="zh-CN"/>
        </w:rPr>
        <w:t>）</w:t>
      </w:r>
      <w:r>
        <w:rPr>
          <w:rFonts w:hint="eastAsia" w:ascii="Times New Roman" w:hAnsi="Times New Roman" w:eastAsiaTheme="minorEastAsia"/>
          <w:color w:val="auto"/>
          <w:sz w:val="24"/>
        </w:rPr>
        <w:t>的武术</w:t>
      </w:r>
    </w:p>
    <w:p w14:paraId="45B1C530">
      <w:pPr>
        <w:rPr>
          <w:rFonts w:hint="default" w:ascii="Times New Roman" w:hAnsi="Times New Roman" w:eastAsiaTheme="minorEastAsia"/>
          <w:color w:val="auto"/>
          <w:sz w:val="24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 xml:space="preserve">For example,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c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hangquan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 xml:space="preserve">and </w:t>
      </w:r>
      <w:r>
        <w:rPr>
          <w:rFonts w:hint="eastAsia" w:ascii="Times New Roman" w:hAnsi="Times New Roman" w:eastAsiaTheme="minorEastAsia"/>
          <w:color w:val="auto"/>
          <w:sz w:val="24"/>
        </w:rPr>
        <w:t>Yang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-s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tyle 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t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ai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 xml:space="preserve"> chi</w:t>
      </w:r>
    </w:p>
    <w:p w14:paraId="41E6C831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比如说长拳</w:t>
      </w:r>
      <w:r>
        <w:rPr>
          <w:rFonts w:hint="eastAsia" w:ascii="Times New Roman" w:hAnsi="Times New Roman" w:eastAsiaTheme="minorEastAsia"/>
          <w:color w:val="auto"/>
          <w:sz w:val="24"/>
          <w:lang w:eastAsia="zh-CN"/>
        </w:rPr>
        <w:t>、</w:t>
      </w:r>
      <w:r>
        <w:rPr>
          <w:rFonts w:hint="eastAsia" w:ascii="Times New Roman" w:hAnsi="Times New Roman" w:eastAsiaTheme="minorEastAsia"/>
          <w:color w:val="auto"/>
          <w:sz w:val="24"/>
        </w:rPr>
        <w:t>杨氏太极拳</w:t>
      </w:r>
    </w:p>
    <w:p w14:paraId="4CD430CB">
      <w:pP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Recently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,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I</w:t>
      </w:r>
      <w:r>
        <w:rPr>
          <w:rFonts w:hint="default" w:ascii="Times New Roman" w:hAnsi="Times New Roman"/>
          <w:color w:val="auto"/>
          <w:sz w:val="24"/>
          <w:lang w:val="en-US" w:eastAsia="zh-CN"/>
        </w:rPr>
        <w:t>’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ve been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learning Yang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-s</w:t>
      </w:r>
      <w:r>
        <w:rPr>
          <w:rFonts w:hint="eastAsia" w:ascii="Times New Roman" w:hAnsi="Times New Roman" w:eastAsiaTheme="minorEastAsia"/>
          <w:color w:val="auto"/>
          <w:sz w:val="24"/>
        </w:rPr>
        <w:t>tyle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 xml:space="preserve"> 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t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ai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 xml:space="preserve"> chi</w:t>
      </w:r>
    </w:p>
    <w:p w14:paraId="7C2666AC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最近我在学习杨氏太极拳</w:t>
      </w:r>
    </w:p>
    <w:p w14:paraId="343FEFD2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>o</w:t>
      </w:r>
      <w:r>
        <w:rPr>
          <w:rFonts w:hint="eastAsia" w:ascii="Times New Roman" w:hAnsi="Times New Roman" w:eastAsiaTheme="minorEastAsia"/>
          <w:color w:val="auto"/>
          <w:sz w:val="24"/>
        </w:rPr>
        <w:t>nce a week</w:t>
      </w:r>
    </w:p>
    <w:p w14:paraId="4DCC4754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一周学习一次</w:t>
      </w:r>
    </w:p>
    <w:p w14:paraId="7FF18527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 xml:space="preserve">After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coming to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Liaoning Normal University</w:t>
      </w:r>
    </w:p>
    <w:p w14:paraId="4E85B2CE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来到辽宁师范大学留学之后</w:t>
      </w:r>
    </w:p>
    <w:p w14:paraId="44BD6A8A">
      <w:pPr>
        <w:rPr>
          <w:rFonts w:hint="default" w:ascii="Times New Roman" w:hAnsi="Times New Roman" w:eastAsiaTheme="minorEastAsia"/>
          <w:color w:val="auto"/>
          <w:sz w:val="24"/>
          <w:lang w:val="en-US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I</w:t>
      </w:r>
      <w:r>
        <w:rPr>
          <w:rFonts w:hint="default" w:ascii="Times New Roman" w:hAnsi="Times New Roman"/>
          <w:color w:val="auto"/>
          <w:sz w:val="24"/>
          <w:lang w:val="en-US" w:eastAsia="zh-CN"/>
        </w:rPr>
        <w:t>’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ve been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 xml:space="preserve">learning martial arts from 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 xml:space="preserve">Mr.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Gao Shan</w:t>
      </w:r>
    </w:p>
    <w:p w14:paraId="556DE903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我跟随高山老师学习武术</w:t>
      </w:r>
    </w:p>
    <w:p w14:paraId="7740A778">
      <w:pPr>
        <w:rPr>
          <w:rFonts w:hint="eastAsia" w:ascii="Times New Roman" w:hAnsi="Times New Roman" w:eastAsiaTheme="minorEastAsia"/>
          <w:color w:val="auto"/>
          <w:sz w:val="24"/>
        </w:rPr>
      </w:pPr>
    </w:p>
    <w:p w14:paraId="08DB760A">
      <w:pPr>
        <w:rPr>
          <w:rFonts w:hint="eastAsia" w:ascii="Times New Roman" w:hAnsi="Times New Roman"/>
          <w:color w:val="auto"/>
          <w:sz w:val="24"/>
          <w:highlight w:val="yellow"/>
          <w:lang w:eastAsia="zh-CN"/>
        </w:rPr>
      </w:pPr>
    </w:p>
    <w:p w14:paraId="03E95217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>M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y Chinese dream is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 xml:space="preserve">gradually </w:t>
      </w:r>
      <w:r>
        <w:rPr>
          <w:rFonts w:hint="eastAsia" w:ascii="Times New Roman" w:hAnsi="Times New Roman" w:eastAsiaTheme="minorEastAsia"/>
          <w:color w:val="auto"/>
          <w:sz w:val="24"/>
        </w:rPr>
        <w:t>coming true in Liaoning</w:t>
      </w:r>
    </w:p>
    <w:p w14:paraId="7697BD67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我的中国梦正在辽宁一步步实现</w:t>
      </w:r>
    </w:p>
    <w:p w14:paraId="77F5E94C">
      <w:pPr>
        <w:rPr>
          <w:rFonts w:hint="eastAsia" w:ascii="Times New Roman" w:hAnsi="Times New Roman" w:eastAsiaTheme="minorEastAsia"/>
          <w:color w:val="auto"/>
          <w:sz w:val="24"/>
        </w:rPr>
      </w:pPr>
    </w:p>
    <w:p w14:paraId="5D836E5D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>W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e have been in contact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 xml:space="preserve">with Francesco </w:t>
      </w:r>
      <w:r>
        <w:rPr>
          <w:rFonts w:hint="eastAsia" w:ascii="Times New Roman" w:hAnsi="Times New Roman" w:eastAsiaTheme="minorEastAsia"/>
          <w:color w:val="auto"/>
          <w:sz w:val="24"/>
        </w:rPr>
        <w:t>for more than a year</w:t>
      </w:r>
    </w:p>
    <w:p w14:paraId="66F83452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胡晓蓝呢</w:t>
      </w:r>
      <w:r>
        <w:rPr>
          <w:rFonts w:hint="eastAsia" w:ascii="Times New Roman" w:hAnsi="Times New Roman" w:eastAsiaTheme="minorEastAsia"/>
          <w:color w:val="auto"/>
          <w:sz w:val="24"/>
          <w:lang w:eastAsia="zh-CN"/>
        </w:rPr>
        <w:t>，</w:t>
      </w:r>
      <w:r>
        <w:rPr>
          <w:rFonts w:hint="eastAsia" w:ascii="Times New Roman" w:hAnsi="Times New Roman" w:eastAsiaTheme="minorEastAsia"/>
          <w:color w:val="auto"/>
          <w:sz w:val="24"/>
        </w:rPr>
        <w:t>我们接触也有一年多了</w:t>
      </w:r>
    </w:p>
    <w:p w14:paraId="7588CB91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>A</w:t>
      </w:r>
      <w:r>
        <w:rPr>
          <w:rFonts w:hint="eastAsia" w:ascii="Times New Roman" w:hAnsi="Times New Roman" w:eastAsiaTheme="minorEastAsia"/>
          <w:color w:val="auto"/>
          <w:sz w:val="24"/>
        </w:rPr>
        <w:t>s an international student</w:t>
      </w:r>
    </w:p>
    <w:p w14:paraId="1DB80397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作为一个留学生</w:t>
      </w:r>
    </w:p>
    <w:p w14:paraId="600FA062">
      <w:pPr>
        <w:rPr>
          <w:rFonts w:hint="default" w:ascii="Times New Roman" w:hAnsi="Times New Roman" w:eastAsiaTheme="minorEastAsia"/>
          <w:color w:val="auto"/>
          <w:sz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>he is a special one</w:t>
      </w:r>
    </w:p>
    <w:p w14:paraId="153B9A5C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胡晓蓝是比较特别的一个</w:t>
      </w:r>
    </w:p>
    <w:p w14:paraId="4B8FADB0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>E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very year we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get in touch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with many such international students from abroad</w:t>
      </w:r>
    </w:p>
    <w:p w14:paraId="177EDCDE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因为我们每一年接触到国外的这种留学生也会很多</w:t>
      </w:r>
    </w:p>
    <w:p w14:paraId="7B6B60E9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 xml:space="preserve">But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his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understanding of traditional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 xml:space="preserve"> Chinese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culture</w:t>
      </w:r>
    </w:p>
    <w:p w14:paraId="137E545F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但是对</w:t>
      </w:r>
      <w:r>
        <w:rPr>
          <w:rFonts w:hint="eastAsia" w:ascii="Times New Roman" w:hAnsi="Times New Roman" w:eastAsiaTheme="minorEastAsia"/>
          <w:color w:val="auto"/>
          <w:sz w:val="24"/>
          <w:lang w:eastAsia="zh-CN"/>
        </w:rPr>
        <w:t>（</w:t>
      </w:r>
      <w:r>
        <w:rPr>
          <w:rFonts w:hint="eastAsia" w:ascii="Times New Roman" w:hAnsi="Times New Roman" w:eastAsiaTheme="minorEastAsia"/>
          <w:color w:val="auto"/>
          <w:sz w:val="24"/>
          <w:lang w:val="en-US" w:eastAsia="zh-CN"/>
        </w:rPr>
        <w:t>中华</w:t>
      </w:r>
      <w:r>
        <w:rPr>
          <w:rFonts w:hint="eastAsia" w:ascii="Times New Roman" w:hAnsi="Times New Roman" w:eastAsiaTheme="minorEastAsia"/>
          <w:color w:val="auto"/>
          <w:sz w:val="24"/>
          <w:lang w:eastAsia="zh-CN"/>
        </w:rPr>
        <w:t>）</w:t>
      </w:r>
      <w:r>
        <w:rPr>
          <w:rFonts w:hint="eastAsia" w:ascii="Times New Roman" w:hAnsi="Times New Roman" w:eastAsiaTheme="minorEastAsia"/>
          <w:color w:val="auto"/>
          <w:sz w:val="24"/>
        </w:rPr>
        <w:t>传统文化的一种理解</w:t>
      </w:r>
    </w:p>
    <w:p w14:paraId="5497DAC6">
      <w:pPr>
        <w:rPr>
          <w:rFonts w:hint="default" w:ascii="Times New Roman" w:hAnsi="Times New Roman" w:eastAsiaTheme="minorEastAsia"/>
          <w:color w:val="auto"/>
          <w:sz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>including his passion for martial arts</w:t>
      </w:r>
    </w:p>
    <w:p w14:paraId="79ECC54C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包括对武术的喜爱</w:t>
      </w:r>
    </w:p>
    <w:p w14:paraId="1F125C43">
      <w:pPr>
        <w:rPr>
          <w:rFonts w:hint="default" w:ascii="Times New Roman" w:hAnsi="Times New Roman" w:eastAsiaTheme="minorEastAsia"/>
          <w:color w:val="auto"/>
          <w:sz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>and his proficiency in the Chinese language</w:t>
      </w:r>
    </w:p>
    <w:p w14:paraId="39359671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包括对中国的这种语言精通的程度</w:t>
      </w:r>
    </w:p>
    <w:p w14:paraId="14162CD9">
      <w:pPr>
        <w:rPr>
          <w:rFonts w:hint="default" w:ascii="Times New Roman" w:hAnsi="Times New Roman" w:eastAsiaTheme="minorEastAsia"/>
          <w:color w:val="auto"/>
          <w:sz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 xml:space="preserve">makes him so unique </w:t>
      </w:r>
    </w:p>
    <w:p w14:paraId="76E661FB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胡晓蓝唯独是非常特殊的一个</w:t>
      </w:r>
    </w:p>
    <w:p w14:paraId="2FED0FBE">
      <w:pPr>
        <w:rPr>
          <w:rFonts w:hint="eastAsia" w:ascii="Times New Roman" w:hAnsi="Times New Roman" w:eastAsiaTheme="minorEastAsia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So do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 xml:space="preserve"> his mastery of 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skills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 xml:space="preserve"> and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physical performance</w:t>
      </w:r>
    </w:p>
    <w:p w14:paraId="68C90942">
      <w:pPr>
        <w:rPr>
          <w:rFonts w:hint="eastAsia" w:ascii="Times New Roman" w:hAnsi="Times New Roman" w:eastAsiaTheme="minorEastAsia"/>
          <w:color w:val="auto"/>
          <w:sz w:val="24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包括他对技术的这种掌握、肢体的表现</w:t>
      </w:r>
    </w:p>
    <w:p w14:paraId="7516B815">
      <w:pPr>
        <w:rPr>
          <w:rFonts w:hint="eastAsia" w:ascii="Times New Roman" w:hAnsi="Times New Roman" w:eastAsiaTheme="minorEastAsia"/>
          <w:color w:val="auto"/>
          <w:sz w:val="24"/>
          <w:highlight w:val="none"/>
        </w:rPr>
      </w:pPr>
    </w:p>
    <w:p w14:paraId="460D6CB2">
      <w:pPr>
        <w:rPr>
          <w:rFonts w:hint="default" w:ascii="Times New Roman" w:hAnsi="Times New Roman" w:eastAsiaTheme="minorEastAsia"/>
          <w:color w:val="auto"/>
          <w:sz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Tai chi is different from Shaolin kungfu</w:t>
      </w:r>
    </w:p>
    <w:p w14:paraId="43C00928">
      <w:pPr>
        <w:rPr>
          <w:rFonts w:hint="eastAsia" w:ascii="Times New Roman" w:hAnsi="Times New Roman" w:eastAsiaTheme="minorEastAsia"/>
          <w:color w:val="auto"/>
          <w:sz w:val="24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太极拳和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  <w:lang w:val="en-US" w:eastAsia="zh-CN"/>
        </w:rPr>
        <w:t>少林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功夫不一样</w:t>
      </w:r>
    </w:p>
    <w:p w14:paraId="5397E0EF">
      <w:pPr>
        <w:rPr>
          <w:rFonts w:hint="default" w:ascii="Times New Roman" w:hAnsi="Times New Roman" w:eastAsiaTheme="minorEastAsia"/>
          <w:color w:val="auto"/>
          <w:sz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Shaolin kungfu is more powerful, requiring explosive force</w:t>
      </w:r>
    </w:p>
    <w:p w14:paraId="2D63F7C9">
      <w:pPr>
        <w:rPr>
          <w:rFonts w:hint="eastAsia" w:ascii="Times New Roman" w:hAnsi="Times New Roman" w:eastAsiaTheme="minorEastAsia"/>
          <w:color w:val="auto"/>
          <w:sz w:val="24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少林功夫法力比较硬，需要爆发力</w:t>
      </w:r>
    </w:p>
    <w:p w14:paraId="75BE7606">
      <w:pPr>
        <w:rPr>
          <w:rFonts w:hint="default" w:ascii="Times New Roman" w:hAnsi="Times New Roman" w:eastAsiaTheme="minorEastAsia"/>
          <w:color w:val="auto"/>
          <w:sz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But t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ai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 xml:space="preserve"> chi is more gentle, gesturing like flowing water</w:t>
      </w:r>
    </w:p>
    <w:p w14:paraId="012AAB5F">
      <w:pPr>
        <w:rPr>
          <w:rFonts w:hint="eastAsia" w:ascii="Times New Roman" w:hAnsi="Times New Roman" w:eastAsiaTheme="minorEastAsia"/>
          <w:color w:val="auto"/>
          <w:sz w:val="24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太极拳比较柔和，跟水一样</w:t>
      </w:r>
    </w:p>
    <w:p w14:paraId="1E02B9E1">
      <w:pPr>
        <w:rPr>
          <w:rFonts w:hint="eastAsia" w:ascii="Times New Roman" w:hAnsi="Times New Roman" w:eastAsiaTheme="minorEastAsia"/>
          <w:color w:val="auto"/>
          <w:sz w:val="24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 xml:space="preserve">I think this is the 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intriguing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 xml:space="preserve"> part of Chinese 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k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ung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f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 xml:space="preserve">u 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or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 xml:space="preserve"> martial arts</w:t>
      </w:r>
    </w:p>
    <w:p w14:paraId="6B51F369">
      <w:pPr>
        <w:rPr>
          <w:rFonts w:hint="eastAsia" w:ascii="Times New Roman" w:hAnsi="Times New Roman" w:eastAsiaTheme="minorEastAsia"/>
          <w:color w:val="auto"/>
          <w:sz w:val="24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我觉得这个是中国功夫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  <w:lang w:eastAsia="zh-CN"/>
        </w:rPr>
        <w:t>、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武术很有意思的地方</w:t>
      </w:r>
    </w:p>
    <w:p w14:paraId="7F8DAA9E">
      <w:pPr>
        <w:rPr>
          <w:rFonts w:hint="eastAsia" w:ascii="Times New Roman" w:hAnsi="Times New Roman" w:eastAsiaTheme="minorEastAsia"/>
          <w:color w:val="auto"/>
          <w:sz w:val="24"/>
          <w:highlight w:val="none"/>
        </w:rPr>
      </w:pPr>
    </w:p>
    <w:p w14:paraId="169B7629">
      <w:pPr>
        <w:rPr>
          <w:rFonts w:hint="eastAsia" w:ascii="Times New Roman" w:hAnsi="Times New Roman" w:eastAsiaTheme="minorEastAsia"/>
          <w:color w:val="auto"/>
          <w:sz w:val="24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From my personal perspective</w:t>
      </w:r>
    </w:p>
    <w:p w14:paraId="45CF729E">
      <w:pPr>
        <w:rPr>
          <w:rFonts w:hint="eastAsia" w:ascii="Times New Roman" w:hAnsi="Times New Roman" w:eastAsiaTheme="minorEastAsia"/>
          <w:color w:val="auto"/>
          <w:sz w:val="24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从我个人角度来讲</w:t>
      </w:r>
    </w:p>
    <w:p w14:paraId="2F790937">
      <w:pPr>
        <w:rPr>
          <w:rFonts w:hint="default" w:ascii="Times New Roman" w:hAnsi="Times New Roman" w:eastAsiaTheme="minorEastAsia"/>
          <w:color w:val="auto"/>
          <w:sz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I hope through learning</w:t>
      </w:r>
    </w:p>
    <w:p w14:paraId="1CC6F43A">
      <w:pPr>
        <w:rPr>
          <w:rFonts w:hint="eastAsia" w:ascii="Times New Roman" w:hAnsi="Times New Roman" w:eastAsiaTheme="minorEastAsia"/>
          <w:color w:val="auto"/>
          <w:sz w:val="24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我希望通过学习</w:t>
      </w:r>
    </w:p>
    <w:p w14:paraId="45EC1481">
      <w:pPr>
        <w:rPr>
          <w:rFonts w:hint="eastAsia" w:ascii="Times New Roman" w:hAnsi="Times New Roman" w:eastAsiaTheme="minorEastAsia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 xml:space="preserve">Francesco 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 xml:space="preserve">can 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 xml:space="preserve">spread 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the traditional culture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 xml:space="preserve"> he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 xml:space="preserve"> learned in China</w:t>
      </w:r>
    </w:p>
    <w:p w14:paraId="5EDE8D80">
      <w:pPr>
        <w:rPr>
          <w:rFonts w:hint="eastAsia" w:ascii="Times New Roman" w:hAnsi="Times New Roman" w:eastAsiaTheme="minorEastAsia"/>
          <w:color w:val="auto"/>
          <w:sz w:val="24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然后呢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  <w:lang w:eastAsia="zh-CN"/>
        </w:rPr>
        <w:t>，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胡晓蓝可以把在中国学习到的传统文化</w:t>
      </w:r>
    </w:p>
    <w:p w14:paraId="0EE2837F">
      <w:pPr>
        <w:rPr>
          <w:rFonts w:hint="default" w:ascii="Times New Roman" w:hAnsi="Times New Roman" w:eastAsiaTheme="minorEastAsia"/>
          <w:color w:val="auto"/>
          <w:sz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including some martial arts skills</w:t>
      </w:r>
    </w:p>
    <w:p w14:paraId="180D697E">
      <w:pPr>
        <w:rPr>
          <w:rFonts w:hint="eastAsia" w:ascii="Times New Roman" w:hAnsi="Times New Roman" w:eastAsiaTheme="minorEastAsia"/>
          <w:color w:val="auto"/>
          <w:sz w:val="24"/>
          <w:highlight w:val="none"/>
        </w:rPr>
      </w:pP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>包括武术的一些技能</w:t>
      </w:r>
    </w:p>
    <w:p w14:paraId="6C0A438C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 xml:space="preserve">to Italy, 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/>
        </w:rPr>
        <w:t>and even throughout</w:t>
      </w:r>
      <w:r>
        <w:rPr>
          <w:rFonts w:hint="eastAsia" w:ascii="Times New Roman" w:hAnsi="Times New Roman" w:eastAsiaTheme="minorEastAsia"/>
          <w:color w:val="auto"/>
          <w:sz w:val="24"/>
          <w:highlight w:val="none"/>
        </w:rPr>
        <w:t xml:space="preserve"> Eu</w:t>
      </w:r>
      <w:r>
        <w:rPr>
          <w:rFonts w:hint="eastAsia" w:ascii="Times New Roman" w:hAnsi="Times New Roman" w:eastAsiaTheme="minorEastAsia"/>
          <w:color w:val="auto"/>
          <w:sz w:val="24"/>
        </w:rPr>
        <w:t>rope</w:t>
      </w:r>
    </w:p>
    <w:p w14:paraId="4C1614DF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能够带回到意大利</w:t>
      </w:r>
      <w:r>
        <w:rPr>
          <w:rFonts w:hint="eastAsia" w:ascii="Times New Roman" w:hAnsi="Times New Roman" w:eastAsiaTheme="minorEastAsia"/>
          <w:color w:val="auto"/>
          <w:sz w:val="24"/>
          <w:lang w:eastAsia="zh-CN"/>
        </w:rPr>
        <w:t>、</w:t>
      </w:r>
      <w:r>
        <w:rPr>
          <w:rFonts w:hint="eastAsia" w:ascii="Times New Roman" w:hAnsi="Times New Roman" w:eastAsiaTheme="minorEastAsia"/>
          <w:color w:val="auto"/>
          <w:sz w:val="24"/>
        </w:rPr>
        <w:t>带回到欧洲</w:t>
      </w:r>
    </w:p>
    <w:p w14:paraId="66A43B1E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>and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we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 xml:space="preserve">can 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work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together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to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promote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Chin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a</w:t>
      </w:r>
      <w:r>
        <w:rPr>
          <w:rFonts w:hint="default" w:ascii="Times New Roman" w:hAnsi="Times New Roman"/>
          <w:color w:val="auto"/>
          <w:sz w:val="24"/>
          <w:lang w:val="en-US" w:eastAsia="zh-CN"/>
        </w:rPr>
        <w:t>’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s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traditional martial arts and traditional culture</w:t>
      </w:r>
    </w:p>
    <w:p w14:paraId="41A13F89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能够和我们一起把中国的传统武术</w:t>
      </w:r>
      <w:r>
        <w:rPr>
          <w:rFonts w:hint="eastAsia" w:ascii="Times New Roman" w:hAnsi="Times New Roman" w:eastAsiaTheme="minorEastAsia"/>
          <w:color w:val="auto"/>
          <w:sz w:val="24"/>
          <w:lang w:eastAsia="zh-CN"/>
        </w:rPr>
        <w:t>、</w:t>
      </w:r>
      <w:r>
        <w:rPr>
          <w:rFonts w:hint="eastAsia" w:ascii="Times New Roman" w:hAnsi="Times New Roman" w:eastAsiaTheme="minorEastAsia"/>
          <w:color w:val="auto"/>
          <w:sz w:val="24"/>
        </w:rPr>
        <w:t>传统文化</w:t>
      </w:r>
    </w:p>
    <w:p w14:paraId="268264F4">
      <w:pPr>
        <w:rPr>
          <w:rFonts w:hint="default" w:ascii="Times New Roman" w:hAnsi="Times New Roman" w:eastAsiaTheme="minorEastAsia"/>
          <w:color w:val="auto"/>
          <w:sz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>to the whole world</w:t>
      </w:r>
    </w:p>
    <w:p w14:paraId="1736011F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一直发扬到全世界</w:t>
      </w:r>
    </w:p>
    <w:p w14:paraId="3B529F45">
      <w:pPr>
        <w:rPr>
          <w:rFonts w:hint="eastAsia" w:ascii="Times New Roman" w:hAnsi="Times New Roman" w:eastAsiaTheme="minorEastAsia"/>
          <w:color w:val="auto"/>
          <w:sz w:val="24"/>
        </w:rPr>
      </w:pPr>
    </w:p>
    <w:p w14:paraId="065208AE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 xml:space="preserve">Chinese martial arts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embody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profound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dialectical thinking</w:t>
      </w:r>
    </w:p>
    <w:p w14:paraId="028371DD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中国武术有很多辩证思维</w:t>
      </w:r>
    </w:p>
    <w:p w14:paraId="373A7CDD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>They are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not only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the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manifestation of strength</w:t>
      </w:r>
    </w:p>
    <w:p w14:paraId="765D9D26">
      <w:pPr>
        <w:rPr>
          <w:rFonts w:hint="eastAsia" w:ascii="Times New Roman" w:hAnsi="Times New Roman" w:eastAsiaTheme="minorEastAsia"/>
          <w:color w:val="auto"/>
          <w:sz w:val="24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lang w:val="en-US" w:eastAsia="zh-CN"/>
        </w:rPr>
        <w:t>它不仅是力量的彰显</w:t>
      </w:r>
    </w:p>
    <w:p w14:paraId="2FEEEDE7">
      <w:pPr>
        <w:rPr>
          <w:rFonts w:hint="default" w:ascii="Times New Roman" w:hAnsi="Times New Roman" w:eastAsiaTheme="minorEastAsia"/>
          <w:color w:val="auto"/>
          <w:sz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>but also the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reflection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of wisdom</w:t>
      </w:r>
    </w:p>
    <w:p w14:paraId="6B39B614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更是一种智慧</w:t>
      </w:r>
    </w:p>
    <w:p w14:paraId="0055C08E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 xml:space="preserve">I realize balance and harmony </w:t>
      </w:r>
      <w:r>
        <w:rPr>
          <w:rFonts w:hint="eastAsia" w:ascii="Times New Roman" w:hAnsi="Times New Roman" w:eastAsiaTheme="minorEastAsia"/>
          <w:color w:val="auto"/>
          <w:sz w:val="24"/>
        </w:rPr>
        <w:t>between hardness and softness, fastness and slowness, movement and stillness</w:t>
      </w:r>
    </w:p>
    <w:p w14:paraId="654D7B21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在刚与柔</w:t>
      </w:r>
      <w:r>
        <w:rPr>
          <w:rFonts w:hint="eastAsia" w:ascii="Times New Roman" w:hAnsi="Times New Roman" w:eastAsiaTheme="minorEastAsia"/>
          <w:color w:val="auto"/>
          <w:sz w:val="24"/>
          <w:lang w:eastAsia="zh-CN"/>
        </w:rPr>
        <w:t>、</w:t>
      </w:r>
      <w:r>
        <w:rPr>
          <w:rFonts w:hint="eastAsia" w:ascii="Times New Roman" w:hAnsi="Times New Roman" w:eastAsiaTheme="minorEastAsia"/>
          <w:color w:val="auto"/>
          <w:sz w:val="24"/>
        </w:rPr>
        <w:t>快与慢</w:t>
      </w:r>
      <w:r>
        <w:rPr>
          <w:rFonts w:hint="eastAsia" w:ascii="Times New Roman" w:hAnsi="Times New Roman" w:eastAsiaTheme="minorEastAsia"/>
          <w:color w:val="auto"/>
          <w:sz w:val="24"/>
          <w:lang w:eastAsia="zh-CN"/>
        </w:rPr>
        <w:t>、</w:t>
      </w:r>
      <w:r>
        <w:rPr>
          <w:rFonts w:hint="eastAsia" w:ascii="Times New Roman" w:hAnsi="Times New Roman" w:eastAsiaTheme="minorEastAsia"/>
          <w:color w:val="auto"/>
          <w:sz w:val="24"/>
        </w:rPr>
        <w:t>动与静之间知道了平衡与和谐</w:t>
      </w:r>
    </w:p>
    <w:p w14:paraId="21FCE7A1">
      <w:pPr>
        <w:rPr>
          <w:rFonts w:hint="default" w:ascii="Times New Roman" w:hAnsi="Times New Roman" w:eastAsiaTheme="minorEastAsia"/>
          <w:color w:val="auto"/>
          <w:sz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>Chinese m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artial arts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 xml:space="preserve">have 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taught me true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strength</w:t>
      </w:r>
    </w:p>
    <w:p w14:paraId="7AA044F8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武术教会我真正的力量</w:t>
      </w:r>
    </w:p>
    <w:p w14:paraId="321FB737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>which is derived f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rom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 xml:space="preserve">the integration of 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inner peace and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 xml:space="preserve">body </w:t>
      </w:r>
      <w:r>
        <w:rPr>
          <w:rFonts w:hint="eastAsia" w:ascii="Times New Roman" w:hAnsi="Times New Roman" w:eastAsiaTheme="minorEastAsia"/>
          <w:color w:val="auto"/>
          <w:sz w:val="24"/>
        </w:rPr>
        <w:t>movement</w:t>
      </w:r>
    </w:p>
    <w:p w14:paraId="0648847F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源自内心的平静和与身体的运动</w:t>
      </w:r>
    </w:p>
    <w:p w14:paraId="55C28AA3">
      <w:pPr>
        <w:rPr>
          <w:rFonts w:hint="eastAsia" w:ascii="Times New Roman" w:hAnsi="Times New Roman" w:eastAsiaTheme="minorEastAsia"/>
          <w:color w:val="auto"/>
          <w:sz w:val="24"/>
        </w:rPr>
      </w:pPr>
    </w:p>
    <w:p w14:paraId="5405C3E0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>A</w:t>
      </w:r>
      <w:r>
        <w:rPr>
          <w:rFonts w:hint="eastAsia" w:ascii="Times New Roman" w:hAnsi="Times New Roman" w:eastAsiaTheme="minorEastAsia"/>
          <w:color w:val="auto"/>
          <w:sz w:val="24"/>
        </w:rPr>
        <w:t>t Liaoning Normal University</w:t>
      </w:r>
    </w:p>
    <w:p w14:paraId="572DE500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在辽宁师范大学留学</w:t>
      </w:r>
    </w:p>
    <w:p w14:paraId="084E9399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I</w:t>
      </w:r>
      <w:r>
        <w:rPr>
          <w:rFonts w:hint="default" w:ascii="Times New Roman" w:hAnsi="Times New Roman"/>
          <w:color w:val="auto"/>
          <w:sz w:val="24"/>
          <w:lang w:val="en-US" w:eastAsia="zh-CN"/>
        </w:rPr>
        <w:t>’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ve been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learning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Chinese, Chinese martial arts, and traditional Chinese culture</w:t>
      </w:r>
    </w:p>
    <w:p w14:paraId="0B888B2F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我学习中文</w:t>
      </w:r>
      <w:r>
        <w:rPr>
          <w:rFonts w:hint="eastAsia" w:ascii="Times New Roman" w:hAnsi="Times New Roman" w:eastAsiaTheme="minorEastAsia"/>
          <w:color w:val="auto"/>
          <w:sz w:val="24"/>
          <w:lang w:eastAsia="zh-CN"/>
        </w:rPr>
        <w:t>、</w:t>
      </w:r>
      <w:r>
        <w:rPr>
          <w:rFonts w:hint="eastAsia" w:ascii="Times New Roman" w:hAnsi="Times New Roman" w:eastAsiaTheme="minorEastAsia"/>
          <w:color w:val="auto"/>
          <w:sz w:val="24"/>
        </w:rPr>
        <w:t>学习中国武术</w:t>
      </w:r>
      <w:r>
        <w:rPr>
          <w:rFonts w:hint="eastAsia" w:ascii="Times New Roman" w:hAnsi="Times New Roman" w:eastAsiaTheme="minorEastAsia"/>
          <w:color w:val="auto"/>
          <w:sz w:val="24"/>
          <w:lang w:eastAsia="zh-CN"/>
        </w:rPr>
        <w:t>、</w:t>
      </w:r>
      <w:r>
        <w:rPr>
          <w:rFonts w:hint="eastAsia" w:ascii="Times New Roman" w:hAnsi="Times New Roman" w:eastAsiaTheme="minorEastAsia"/>
          <w:color w:val="auto"/>
          <w:sz w:val="24"/>
        </w:rPr>
        <w:t>学习中国传统文化</w:t>
      </w:r>
    </w:p>
    <w:p w14:paraId="43DC999B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This is the best memory of my youth</w:t>
      </w:r>
    </w:p>
    <w:p w14:paraId="4BD744EE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这是我青春岁月中最美好的记忆</w:t>
      </w:r>
    </w:p>
    <w:p w14:paraId="77C700B8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>From my p</w:t>
      </w:r>
      <w:r>
        <w:rPr>
          <w:rFonts w:hint="eastAsia" w:ascii="Times New Roman" w:hAnsi="Times New Roman" w:eastAsiaTheme="minorEastAsia"/>
          <w:color w:val="auto"/>
          <w:sz w:val="24"/>
        </w:rPr>
        <w:t>ersever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ance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in learning Chinese martial arts</w:t>
      </w:r>
    </w:p>
    <w:p w14:paraId="08D287AB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坚持不懈学习中国武术</w:t>
      </w:r>
    </w:p>
    <w:p w14:paraId="0D9F5E6C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 xml:space="preserve">I 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 xml:space="preserve">have </w:t>
      </w:r>
      <w:r>
        <w:rPr>
          <w:rFonts w:hint="eastAsia" w:ascii="Times New Roman" w:hAnsi="Times New Roman" w:eastAsiaTheme="minorEastAsia"/>
          <w:color w:val="auto"/>
          <w:sz w:val="24"/>
        </w:rPr>
        <w:t>gained a lot</w:t>
      </w:r>
    </w:p>
    <w:p w14:paraId="3ECA9673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我收获很大</w:t>
      </w:r>
    </w:p>
    <w:p w14:paraId="79664193">
      <w:pPr>
        <w:rPr>
          <w:rFonts w:hint="default" w:ascii="Times New Roman" w:hAnsi="Times New Roman" w:eastAsiaTheme="minorEastAsia"/>
          <w:color w:val="auto"/>
          <w:sz w:val="24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>For me</w:t>
      </w:r>
    </w:p>
    <w:p w14:paraId="29CCE903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对我来说</w:t>
      </w:r>
    </w:p>
    <w:p w14:paraId="133655DB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Learn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ing</w:t>
      </w:r>
      <w:r>
        <w:rPr>
          <w:rFonts w:hint="eastAsia" w:ascii="Times New Roman" w:hAnsi="Times New Roman" w:eastAsiaTheme="minorEastAsia"/>
          <w:color w:val="auto"/>
          <w:sz w:val="24"/>
        </w:rPr>
        <w:t>, perform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ing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and spread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ing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Chinese martial arts</w:t>
      </w:r>
    </w:p>
    <w:p w14:paraId="5C4CA7C3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 w:eastAsiaTheme="minorEastAsia"/>
          <w:color w:val="auto"/>
          <w:sz w:val="24"/>
        </w:rPr>
        <w:t>学习、表演、传播中国武术</w:t>
      </w:r>
    </w:p>
    <w:p w14:paraId="3D3B184A">
      <w:pPr>
        <w:rPr>
          <w:rFonts w:hint="eastAsia" w:ascii="Times New Roman" w:hAnsi="Times New Roman" w:eastAsiaTheme="minorEastAsia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  <w:lang w:val="en-US" w:eastAsia="zh-CN"/>
        </w:rPr>
        <w:t>unveil</w:t>
      </w:r>
      <w:r>
        <w:rPr>
          <w:rFonts w:hint="eastAsia" w:ascii="Times New Roman" w:hAnsi="Times New Roman" w:eastAsiaTheme="minorEastAsia"/>
          <w:color w:val="auto"/>
          <w:sz w:val="24"/>
        </w:rPr>
        <w:t xml:space="preserve"> my Chinese dream</w:t>
      </w:r>
    </w:p>
    <w:p w14:paraId="4070699E">
      <w:pPr>
        <w:rPr>
          <w:rFonts w:hint="default" w:ascii="Times New Roman" w:hAnsi="Times New Roman"/>
          <w:color w:val="auto"/>
          <w:sz w:val="24"/>
          <w:lang w:val="en-US" w:eastAsia="zh-CN"/>
        </w:rPr>
      </w:pPr>
      <w:r>
        <w:rPr>
          <w:rFonts w:hint="eastAsia" w:ascii="Times New Roman" w:hAnsi="Times New Roman" w:eastAsiaTheme="minorEastAsia"/>
          <w:color w:val="auto"/>
          <w:sz w:val="24"/>
          <w:lang w:val="en-US" w:eastAsia="zh-CN"/>
        </w:rPr>
        <w:t>这</w:t>
      </w:r>
      <w:r>
        <w:rPr>
          <w:rFonts w:hint="eastAsia" w:ascii="Times New Roman" w:hAnsi="Times New Roman" w:eastAsiaTheme="minorEastAsia"/>
          <w:color w:val="auto"/>
          <w:sz w:val="24"/>
        </w:rPr>
        <w:t>就是我的中国梦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1465AC"/>
    <w:rsid w:val="00225378"/>
    <w:rsid w:val="00486823"/>
    <w:rsid w:val="014063FE"/>
    <w:rsid w:val="01663C43"/>
    <w:rsid w:val="01855378"/>
    <w:rsid w:val="01FA1688"/>
    <w:rsid w:val="022573A2"/>
    <w:rsid w:val="023F0464"/>
    <w:rsid w:val="02B7449E"/>
    <w:rsid w:val="02DA1F3A"/>
    <w:rsid w:val="042A0CA0"/>
    <w:rsid w:val="0482288A"/>
    <w:rsid w:val="04EA3859"/>
    <w:rsid w:val="04ED23F9"/>
    <w:rsid w:val="05542478"/>
    <w:rsid w:val="05C0366A"/>
    <w:rsid w:val="0644429B"/>
    <w:rsid w:val="06E8731C"/>
    <w:rsid w:val="07060929"/>
    <w:rsid w:val="0708351A"/>
    <w:rsid w:val="07187109"/>
    <w:rsid w:val="075A7AEE"/>
    <w:rsid w:val="07D25D65"/>
    <w:rsid w:val="080261BB"/>
    <w:rsid w:val="08512C9F"/>
    <w:rsid w:val="08BD6586"/>
    <w:rsid w:val="09410F65"/>
    <w:rsid w:val="095531B4"/>
    <w:rsid w:val="09BA51F2"/>
    <w:rsid w:val="09E4129A"/>
    <w:rsid w:val="0A6A1D9D"/>
    <w:rsid w:val="0A6C0360"/>
    <w:rsid w:val="0AB319EF"/>
    <w:rsid w:val="0B21346E"/>
    <w:rsid w:val="0B521208"/>
    <w:rsid w:val="0B8D0492"/>
    <w:rsid w:val="0B9A495D"/>
    <w:rsid w:val="0BAD401F"/>
    <w:rsid w:val="0BF57DE5"/>
    <w:rsid w:val="0BF81EDE"/>
    <w:rsid w:val="0C1D705A"/>
    <w:rsid w:val="0C474AE5"/>
    <w:rsid w:val="0C886EAB"/>
    <w:rsid w:val="0CA535B9"/>
    <w:rsid w:val="0CB41A4E"/>
    <w:rsid w:val="0CBF0FEB"/>
    <w:rsid w:val="0D3C216F"/>
    <w:rsid w:val="0D7719E6"/>
    <w:rsid w:val="0DD323CC"/>
    <w:rsid w:val="0E5057A7"/>
    <w:rsid w:val="0EB16245"/>
    <w:rsid w:val="0ED168E7"/>
    <w:rsid w:val="0F130CAE"/>
    <w:rsid w:val="0F325AB7"/>
    <w:rsid w:val="0FD50659"/>
    <w:rsid w:val="0FDA7A1E"/>
    <w:rsid w:val="0FE465FF"/>
    <w:rsid w:val="100F1AF9"/>
    <w:rsid w:val="10703EDE"/>
    <w:rsid w:val="10EE19D3"/>
    <w:rsid w:val="111C0266"/>
    <w:rsid w:val="119D51A7"/>
    <w:rsid w:val="12AD3208"/>
    <w:rsid w:val="12BC340B"/>
    <w:rsid w:val="139D3726"/>
    <w:rsid w:val="13A20852"/>
    <w:rsid w:val="14724FAA"/>
    <w:rsid w:val="14EC0E8D"/>
    <w:rsid w:val="152118C2"/>
    <w:rsid w:val="152E36BC"/>
    <w:rsid w:val="15363948"/>
    <w:rsid w:val="15745D7E"/>
    <w:rsid w:val="15915022"/>
    <w:rsid w:val="15B912F9"/>
    <w:rsid w:val="16501175"/>
    <w:rsid w:val="166416D0"/>
    <w:rsid w:val="169D6816"/>
    <w:rsid w:val="16BC01AD"/>
    <w:rsid w:val="174F2A9F"/>
    <w:rsid w:val="17887D5F"/>
    <w:rsid w:val="182757CA"/>
    <w:rsid w:val="185B4F34"/>
    <w:rsid w:val="18E611E1"/>
    <w:rsid w:val="19287A4C"/>
    <w:rsid w:val="1A034EBB"/>
    <w:rsid w:val="1A497C7A"/>
    <w:rsid w:val="1A5A3C35"/>
    <w:rsid w:val="1B082AC0"/>
    <w:rsid w:val="1BD52F90"/>
    <w:rsid w:val="1C9F1DD3"/>
    <w:rsid w:val="1CA27B15"/>
    <w:rsid w:val="1CCB0E1A"/>
    <w:rsid w:val="1D0C389A"/>
    <w:rsid w:val="1D807E56"/>
    <w:rsid w:val="1E220F0E"/>
    <w:rsid w:val="1E25455A"/>
    <w:rsid w:val="1E3649B9"/>
    <w:rsid w:val="1E465B2C"/>
    <w:rsid w:val="1E7B061E"/>
    <w:rsid w:val="1EDF6DFF"/>
    <w:rsid w:val="1F567104"/>
    <w:rsid w:val="1FDD1E3B"/>
    <w:rsid w:val="202C6073"/>
    <w:rsid w:val="204213F3"/>
    <w:rsid w:val="20653333"/>
    <w:rsid w:val="20B7324F"/>
    <w:rsid w:val="21C54EF1"/>
    <w:rsid w:val="227C6712"/>
    <w:rsid w:val="22C5455D"/>
    <w:rsid w:val="22DF561F"/>
    <w:rsid w:val="23036FD7"/>
    <w:rsid w:val="235277A4"/>
    <w:rsid w:val="23E7405F"/>
    <w:rsid w:val="246B284E"/>
    <w:rsid w:val="246B6A3F"/>
    <w:rsid w:val="24DB1E16"/>
    <w:rsid w:val="253F23A5"/>
    <w:rsid w:val="25AE753E"/>
    <w:rsid w:val="25E40DB9"/>
    <w:rsid w:val="26336919"/>
    <w:rsid w:val="265448F1"/>
    <w:rsid w:val="26EA00EF"/>
    <w:rsid w:val="27D72D69"/>
    <w:rsid w:val="27FD20A3"/>
    <w:rsid w:val="292C2C40"/>
    <w:rsid w:val="292F3B58"/>
    <w:rsid w:val="293E2974"/>
    <w:rsid w:val="298C3068"/>
    <w:rsid w:val="29A273A6"/>
    <w:rsid w:val="29DF359E"/>
    <w:rsid w:val="2A0A0100"/>
    <w:rsid w:val="2A64465C"/>
    <w:rsid w:val="2AED4651"/>
    <w:rsid w:val="2AF27EBA"/>
    <w:rsid w:val="2B095044"/>
    <w:rsid w:val="2B7B5CD9"/>
    <w:rsid w:val="2C4363F8"/>
    <w:rsid w:val="2C98683F"/>
    <w:rsid w:val="2DB755D3"/>
    <w:rsid w:val="2E494294"/>
    <w:rsid w:val="2E840E29"/>
    <w:rsid w:val="2E864BA1"/>
    <w:rsid w:val="2EA43279"/>
    <w:rsid w:val="2F2148C9"/>
    <w:rsid w:val="2F2D17E9"/>
    <w:rsid w:val="2F4607D4"/>
    <w:rsid w:val="2F947791"/>
    <w:rsid w:val="2FCE6212"/>
    <w:rsid w:val="2FD44032"/>
    <w:rsid w:val="30071D11"/>
    <w:rsid w:val="307A0735"/>
    <w:rsid w:val="309F63EE"/>
    <w:rsid w:val="30D27E19"/>
    <w:rsid w:val="3106021B"/>
    <w:rsid w:val="31085D41"/>
    <w:rsid w:val="313528AE"/>
    <w:rsid w:val="316311C9"/>
    <w:rsid w:val="31793778"/>
    <w:rsid w:val="318D6246"/>
    <w:rsid w:val="3216448E"/>
    <w:rsid w:val="322D61E8"/>
    <w:rsid w:val="324A2389"/>
    <w:rsid w:val="32591427"/>
    <w:rsid w:val="32B91683"/>
    <w:rsid w:val="32DF0D23"/>
    <w:rsid w:val="33A15DF5"/>
    <w:rsid w:val="34117602"/>
    <w:rsid w:val="34336FF2"/>
    <w:rsid w:val="345E3ECA"/>
    <w:rsid w:val="34A72582"/>
    <w:rsid w:val="34A75871"/>
    <w:rsid w:val="34BE2C59"/>
    <w:rsid w:val="34C53F49"/>
    <w:rsid w:val="34D66B52"/>
    <w:rsid w:val="35A3428A"/>
    <w:rsid w:val="35E623C9"/>
    <w:rsid w:val="36AE1139"/>
    <w:rsid w:val="37052D23"/>
    <w:rsid w:val="37894547"/>
    <w:rsid w:val="37941132"/>
    <w:rsid w:val="37E42938"/>
    <w:rsid w:val="37F3200A"/>
    <w:rsid w:val="381A45AC"/>
    <w:rsid w:val="383D3F5F"/>
    <w:rsid w:val="3891136E"/>
    <w:rsid w:val="38B06FFC"/>
    <w:rsid w:val="38FC32F5"/>
    <w:rsid w:val="39A82F0E"/>
    <w:rsid w:val="39AE293B"/>
    <w:rsid w:val="3AD76784"/>
    <w:rsid w:val="3AE44811"/>
    <w:rsid w:val="3AFD61EB"/>
    <w:rsid w:val="3B0C643A"/>
    <w:rsid w:val="3B547DD5"/>
    <w:rsid w:val="3B677B08"/>
    <w:rsid w:val="3BF515B8"/>
    <w:rsid w:val="3C1465AC"/>
    <w:rsid w:val="3C277440"/>
    <w:rsid w:val="3C8F7316"/>
    <w:rsid w:val="3D0A4BEF"/>
    <w:rsid w:val="3D347EBE"/>
    <w:rsid w:val="3D7F382F"/>
    <w:rsid w:val="3DA61E89"/>
    <w:rsid w:val="3DB42DAD"/>
    <w:rsid w:val="3DF37D79"/>
    <w:rsid w:val="3DFA3365"/>
    <w:rsid w:val="3DFC4E7F"/>
    <w:rsid w:val="3E7C1B1C"/>
    <w:rsid w:val="3E8D3D80"/>
    <w:rsid w:val="3F130B5A"/>
    <w:rsid w:val="3F454604"/>
    <w:rsid w:val="3FE060DB"/>
    <w:rsid w:val="409C03B6"/>
    <w:rsid w:val="40BD7AB8"/>
    <w:rsid w:val="40E253D4"/>
    <w:rsid w:val="410302D3"/>
    <w:rsid w:val="41272213"/>
    <w:rsid w:val="41592C89"/>
    <w:rsid w:val="41F226D5"/>
    <w:rsid w:val="42772D26"/>
    <w:rsid w:val="42E859D2"/>
    <w:rsid w:val="43470932"/>
    <w:rsid w:val="43B6787E"/>
    <w:rsid w:val="43E51449"/>
    <w:rsid w:val="43E97C54"/>
    <w:rsid w:val="44191188"/>
    <w:rsid w:val="447119F7"/>
    <w:rsid w:val="449563AF"/>
    <w:rsid w:val="44C157DB"/>
    <w:rsid w:val="44D04970"/>
    <w:rsid w:val="44DF452E"/>
    <w:rsid w:val="4575784A"/>
    <w:rsid w:val="45E90FF4"/>
    <w:rsid w:val="45FB3C6E"/>
    <w:rsid w:val="46003033"/>
    <w:rsid w:val="465A5A3D"/>
    <w:rsid w:val="46ED7A5B"/>
    <w:rsid w:val="47152B0E"/>
    <w:rsid w:val="4732546E"/>
    <w:rsid w:val="47B642F1"/>
    <w:rsid w:val="47CB7671"/>
    <w:rsid w:val="47F44E19"/>
    <w:rsid w:val="48345216"/>
    <w:rsid w:val="485C0668"/>
    <w:rsid w:val="495E2C56"/>
    <w:rsid w:val="49641B2B"/>
    <w:rsid w:val="496B2EB9"/>
    <w:rsid w:val="49E4292C"/>
    <w:rsid w:val="49EF5898"/>
    <w:rsid w:val="4A3C6604"/>
    <w:rsid w:val="4A710E53"/>
    <w:rsid w:val="4AB368C6"/>
    <w:rsid w:val="4ABF170F"/>
    <w:rsid w:val="4B50680B"/>
    <w:rsid w:val="4BB36558"/>
    <w:rsid w:val="4BC468B1"/>
    <w:rsid w:val="4C321B7A"/>
    <w:rsid w:val="4C8A7AFA"/>
    <w:rsid w:val="4C9D782D"/>
    <w:rsid w:val="4CEE1E37"/>
    <w:rsid w:val="4D0B213E"/>
    <w:rsid w:val="4DAE15C6"/>
    <w:rsid w:val="4DBA7F6B"/>
    <w:rsid w:val="4DF06083"/>
    <w:rsid w:val="4DF74D1B"/>
    <w:rsid w:val="4E10177A"/>
    <w:rsid w:val="4E2C1975"/>
    <w:rsid w:val="4E6C1FEA"/>
    <w:rsid w:val="4EA01857"/>
    <w:rsid w:val="4F2E0C11"/>
    <w:rsid w:val="4FCB6460"/>
    <w:rsid w:val="4FCC21D8"/>
    <w:rsid w:val="50377F99"/>
    <w:rsid w:val="507B0C57"/>
    <w:rsid w:val="508D7BB9"/>
    <w:rsid w:val="51363DAD"/>
    <w:rsid w:val="51AD2D4C"/>
    <w:rsid w:val="51C94C21"/>
    <w:rsid w:val="51EA51AD"/>
    <w:rsid w:val="51F223CA"/>
    <w:rsid w:val="52077CF8"/>
    <w:rsid w:val="523227C6"/>
    <w:rsid w:val="533267F6"/>
    <w:rsid w:val="53D0673A"/>
    <w:rsid w:val="53EE096F"/>
    <w:rsid w:val="543547EF"/>
    <w:rsid w:val="5449029B"/>
    <w:rsid w:val="544C1378"/>
    <w:rsid w:val="547F3CBD"/>
    <w:rsid w:val="54813591"/>
    <w:rsid w:val="54D062C6"/>
    <w:rsid w:val="551E7032"/>
    <w:rsid w:val="55855303"/>
    <w:rsid w:val="55F3226C"/>
    <w:rsid w:val="561D6ED6"/>
    <w:rsid w:val="56332FB1"/>
    <w:rsid w:val="56B063AF"/>
    <w:rsid w:val="56D007FF"/>
    <w:rsid w:val="56EB73E7"/>
    <w:rsid w:val="57650F48"/>
    <w:rsid w:val="57F347A6"/>
    <w:rsid w:val="58276B45"/>
    <w:rsid w:val="58395CD8"/>
    <w:rsid w:val="58675193"/>
    <w:rsid w:val="58767185"/>
    <w:rsid w:val="58782EFD"/>
    <w:rsid w:val="587A0A23"/>
    <w:rsid w:val="58A106A5"/>
    <w:rsid w:val="59266DFD"/>
    <w:rsid w:val="5A736072"/>
    <w:rsid w:val="5A865DA5"/>
    <w:rsid w:val="5A971D60"/>
    <w:rsid w:val="5AAB75B9"/>
    <w:rsid w:val="5B637E94"/>
    <w:rsid w:val="5BBC30C5"/>
    <w:rsid w:val="5BCF63A9"/>
    <w:rsid w:val="5C062C06"/>
    <w:rsid w:val="5C4B1054"/>
    <w:rsid w:val="5DA84284"/>
    <w:rsid w:val="5DD92690"/>
    <w:rsid w:val="5E877F0C"/>
    <w:rsid w:val="5E895E64"/>
    <w:rsid w:val="5F831A87"/>
    <w:rsid w:val="5F8D0644"/>
    <w:rsid w:val="5FA840C8"/>
    <w:rsid w:val="5FB52C88"/>
    <w:rsid w:val="604C539B"/>
    <w:rsid w:val="60EA6962"/>
    <w:rsid w:val="60F03C99"/>
    <w:rsid w:val="616B40B4"/>
    <w:rsid w:val="6200643D"/>
    <w:rsid w:val="628A07BE"/>
    <w:rsid w:val="628C7CD0"/>
    <w:rsid w:val="631942AE"/>
    <w:rsid w:val="6343411C"/>
    <w:rsid w:val="6410048D"/>
    <w:rsid w:val="64144421"/>
    <w:rsid w:val="644C3B1C"/>
    <w:rsid w:val="64754794"/>
    <w:rsid w:val="648635EE"/>
    <w:rsid w:val="64EF09EB"/>
    <w:rsid w:val="650C0FBD"/>
    <w:rsid w:val="652E506F"/>
    <w:rsid w:val="65385EEE"/>
    <w:rsid w:val="65AB3F73"/>
    <w:rsid w:val="66B14A79"/>
    <w:rsid w:val="676E209B"/>
    <w:rsid w:val="67E73BFB"/>
    <w:rsid w:val="68E5013A"/>
    <w:rsid w:val="68FA0415"/>
    <w:rsid w:val="68FD36D6"/>
    <w:rsid w:val="690E05A3"/>
    <w:rsid w:val="69482477"/>
    <w:rsid w:val="697119CE"/>
    <w:rsid w:val="69F63CAC"/>
    <w:rsid w:val="6A2151A2"/>
    <w:rsid w:val="6AB75B07"/>
    <w:rsid w:val="6B3B2294"/>
    <w:rsid w:val="6B5C3CB7"/>
    <w:rsid w:val="6BE566A3"/>
    <w:rsid w:val="6C225202"/>
    <w:rsid w:val="6C445178"/>
    <w:rsid w:val="6C6922DE"/>
    <w:rsid w:val="6C7C0DB6"/>
    <w:rsid w:val="6C8639E2"/>
    <w:rsid w:val="6CA51C88"/>
    <w:rsid w:val="6CE64481"/>
    <w:rsid w:val="6D763A57"/>
    <w:rsid w:val="6DE035C6"/>
    <w:rsid w:val="6DFF1C9E"/>
    <w:rsid w:val="6E5A0C83"/>
    <w:rsid w:val="6E6A11D7"/>
    <w:rsid w:val="6ED70525"/>
    <w:rsid w:val="6F1522E3"/>
    <w:rsid w:val="6FF10F37"/>
    <w:rsid w:val="6FF15617"/>
    <w:rsid w:val="70853FB1"/>
    <w:rsid w:val="70BA00FF"/>
    <w:rsid w:val="72141A90"/>
    <w:rsid w:val="72D336FA"/>
    <w:rsid w:val="72F77AC8"/>
    <w:rsid w:val="73192D74"/>
    <w:rsid w:val="7355584B"/>
    <w:rsid w:val="736B1B84"/>
    <w:rsid w:val="73C60B68"/>
    <w:rsid w:val="73DE5EB2"/>
    <w:rsid w:val="740B4F9D"/>
    <w:rsid w:val="74406ECA"/>
    <w:rsid w:val="744E128A"/>
    <w:rsid w:val="747F58E7"/>
    <w:rsid w:val="7499627D"/>
    <w:rsid w:val="74B60196"/>
    <w:rsid w:val="7530098F"/>
    <w:rsid w:val="7578009C"/>
    <w:rsid w:val="75BC66C7"/>
    <w:rsid w:val="75C90BC7"/>
    <w:rsid w:val="768014A2"/>
    <w:rsid w:val="76CE0460"/>
    <w:rsid w:val="77770AF7"/>
    <w:rsid w:val="778E4093"/>
    <w:rsid w:val="7831514A"/>
    <w:rsid w:val="78633A07"/>
    <w:rsid w:val="78970D25"/>
    <w:rsid w:val="78B74F24"/>
    <w:rsid w:val="78BD078C"/>
    <w:rsid w:val="78F6195B"/>
    <w:rsid w:val="78F86174"/>
    <w:rsid w:val="7A2C2AC4"/>
    <w:rsid w:val="7A41719B"/>
    <w:rsid w:val="7AA17C39"/>
    <w:rsid w:val="7ACE4ED2"/>
    <w:rsid w:val="7AF53DCD"/>
    <w:rsid w:val="7B002BB2"/>
    <w:rsid w:val="7B1B3E90"/>
    <w:rsid w:val="7B80181D"/>
    <w:rsid w:val="7BF95CB0"/>
    <w:rsid w:val="7C156B31"/>
    <w:rsid w:val="7C6D58CC"/>
    <w:rsid w:val="7CAD0B17"/>
    <w:rsid w:val="7CC52305"/>
    <w:rsid w:val="7CF81394"/>
    <w:rsid w:val="7D1D3EEF"/>
    <w:rsid w:val="7DE467BB"/>
    <w:rsid w:val="7EC263A7"/>
    <w:rsid w:val="7EEE3770"/>
    <w:rsid w:val="7F221B2F"/>
    <w:rsid w:val="7F315A30"/>
    <w:rsid w:val="7F5C3B77"/>
    <w:rsid w:val="7FC9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1035</Words>
  <Characters>2629</Characters>
  <Lines>0</Lines>
  <Paragraphs>0</Paragraphs>
  <TotalTime>9</TotalTime>
  <ScaleCrop>false</ScaleCrop>
  <LinksUpToDate>false</LinksUpToDate>
  <CharactersWithSpaces>2980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2025-01-23T05:48:00Z</dcterms:created>
  <dc:creator>杨东西</dc:creator>
  <cp:lastModifiedBy>白菜</cp:lastModifiedBy>
  <dcterms:modified xsi:type="dcterms:W3CDTF">2026-04-16T02:07:59Z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11302F6895E34A728A2324EC34143993_11</vt:lpwstr>
  </property>
  <property fmtid="{D5CDD505-2E9C-101B-9397-08002B2CF9AE}" pid="4" name="KSOTemplateDocerSaveRecord">
    <vt:lpwstr>eyJoZGlkIjoiMjU5MTkxNjMzYjE1Y2ZmMjBiOTZhYWNlMTNjY2E4MzMiLCJ1c2VySWQiOiI5NDQ3MzM1MzAifQ==</vt:lpwstr>
  </property>
</Properties>
</file>